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A94AD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0F02BA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D31BCC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342E04">
        <w:rPr>
          <w:rFonts w:ascii="Times New Roman" w:hAnsi="Times New Roman"/>
          <w:b/>
          <w:sz w:val="24"/>
          <w:szCs w:val="24"/>
        </w:rPr>
        <w:t>.2021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0F02BA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 w:rsidR="00AF3041">
        <w:rPr>
          <w:rFonts w:ascii="Times New Roman" w:hAnsi="Times New Roman"/>
          <w:sz w:val="24"/>
          <w:szCs w:val="24"/>
        </w:rPr>
        <w:t>.</w:t>
      </w:r>
      <w:r w:rsidR="00342E04">
        <w:rPr>
          <w:rFonts w:ascii="Times New Roman" w:hAnsi="Times New Roman"/>
          <w:sz w:val="24"/>
          <w:szCs w:val="24"/>
        </w:rPr>
        <w:t>......, dnia................2021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2245F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838A2">
        <w:rPr>
          <w:rFonts w:ascii="Times New Roman" w:hAnsi="Times New Roman"/>
          <w:b/>
          <w:sz w:val="24"/>
          <w:szCs w:val="24"/>
        </w:rPr>
        <w:t>komputer</w:t>
      </w:r>
      <w:r w:rsidR="000F02BA">
        <w:rPr>
          <w:rFonts w:ascii="Times New Roman" w:hAnsi="Times New Roman"/>
          <w:b/>
          <w:sz w:val="24"/>
          <w:szCs w:val="24"/>
        </w:rPr>
        <w:t>y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Pr="002944A0" w:rsidRDefault="008E54DB" w:rsidP="008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>Powiato</w:t>
      </w:r>
      <w:r w:rsidR="000F02BA">
        <w:rPr>
          <w:rFonts w:ascii="Times New Roman" w:hAnsi="Times New Roman"/>
          <w:sz w:val="24"/>
          <w:szCs w:val="24"/>
        </w:rPr>
        <w:t xml:space="preserve">wy Urząd Pracy w Kozienicach </w:t>
      </w:r>
      <w:r w:rsidR="000F02BA" w:rsidRPr="000F02BA"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="003773F0" w:rsidRPr="003773F0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3773F0" w:rsidRPr="003773F0">
        <w:rPr>
          <w:rFonts w:ascii="Times New Roman" w:hAnsi="Times New Roman"/>
          <w:b/>
          <w:bCs/>
          <w:color w:val="000000"/>
          <w:sz w:val="24"/>
          <w:szCs w:val="24"/>
        </w:rPr>
        <w:t>Zakup fabrycznie nowego sprzętu komputerowego oraz licencji na oprogramowanie dla Powiatowego Urzędu Pracy  w Kozienicach”.</w:t>
      </w:r>
    </w:p>
    <w:p w:rsidR="00C157E3" w:rsidRPr="00B03192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Oświadczam(y), że okres gwarancji </w:t>
      </w:r>
      <w:r w:rsidR="0007674B"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zachowaniem uszkodzonych dysków twardych w przypadku ich awarii - producenta </w:t>
      </w:r>
      <w:r w:rsidR="00CF14EB"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</w:t>
      </w:r>
      <w:r w:rsidR="0030497A" w:rsidRPr="00B03192">
        <w:rPr>
          <w:rFonts w:ascii="Times New Roman" w:hAnsi="Times New Roman"/>
          <w:b/>
          <w:color w:val="000000" w:themeColor="text1"/>
          <w:sz w:val="24"/>
          <w:szCs w:val="24"/>
        </w:rPr>
        <w:t>komputery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8B49B5" w:rsidRPr="00B03192">
        <w:rPr>
          <w:rFonts w:ascii="Times New Roman" w:hAnsi="Times New Roman"/>
          <w:b/>
          <w:color w:val="000000" w:themeColor="text1"/>
          <w:sz w:val="24"/>
          <w:szCs w:val="24"/>
        </w:rPr>
        <w:t>36 miesięcy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</w:t>
      </w:r>
      <w:r w:rsidR="0007674B" w:rsidRPr="00B03192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2944A0" w:rsidRPr="002944A0" w:rsidTr="00C157E3">
        <w:tc>
          <w:tcPr>
            <w:tcW w:w="4077" w:type="dxa"/>
            <w:shd w:val="clear" w:color="auto" w:fill="auto"/>
          </w:tcPr>
          <w:p w:rsidR="00C157E3" w:rsidRPr="00B03192" w:rsidRDefault="00C157E3" w:rsidP="001A5FB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Dodatkowy okres gwarancji</w:t>
            </w:r>
            <w:r w:rsidR="001A5FB0"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udzielony przez Wykonawcę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2944A0" w:rsidRPr="002944A0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2BA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2944A0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13F9E"/>
    <w:rsid w:val="0007674B"/>
    <w:rsid w:val="000F02BA"/>
    <w:rsid w:val="00126A1A"/>
    <w:rsid w:val="00141A24"/>
    <w:rsid w:val="001A5FB0"/>
    <w:rsid w:val="002245F9"/>
    <w:rsid w:val="002944A0"/>
    <w:rsid w:val="0030497A"/>
    <w:rsid w:val="00342E04"/>
    <w:rsid w:val="003773F0"/>
    <w:rsid w:val="00391F90"/>
    <w:rsid w:val="0039679A"/>
    <w:rsid w:val="003E2FC1"/>
    <w:rsid w:val="00433E7E"/>
    <w:rsid w:val="005A3112"/>
    <w:rsid w:val="005C2789"/>
    <w:rsid w:val="005F24A0"/>
    <w:rsid w:val="006D030A"/>
    <w:rsid w:val="006F023F"/>
    <w:rsid w:val="007432B7"/>
    <w:rsid w:val="007B4044"/>
    <w:rsid w:val="007F6670"/>
    <w:rsid w:val="008B49B5"/>
    <w:rsid w:val="008E54DB"/>
    <w:rsid w:val="009549B4"/>
    <w:rsid w:val="009838A2"/>
    <w:rsid w:val="009E5819"/>
    <w:rsid w:val="00A02E68"/>
    <w:rsid w:val="00A23EE3"/>
    <w:rsid w:val="00AF3041"/>
    <w:rsid w:val="00B03192"/>
    <w:rsid w:val="00B321FA"/>
    <w:rsid w:val="00B45E84"/>
    <w:rsid w:val="00C157E3"/>
    <w:rsid w:val="00C26ADD"/>
    <w:rsid w:val="00CB617C"/>
    <w:rsid w:val="00CE2A0A"/>
    <w:rsid w:val="00CF14EB"/>
    <w:rsid w:val="00CF2717"/>
    <w:rsid w:val="00D31BCC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0ECC-8B7C-45B2-8627-7AC410D7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6</cp:revision>
  <cp:lastPrinted>2021-05-13T08:45:00Z</cp:lastPrinted>
  <dcterms:created xsi:type="dcterms:W3CDTF">2021-03-30T11:46:00Z</dcterms:created>
  <dcterms:modified xsi:type="dcterms:W3CDTF">2021-05-13T08:45:00Z</dcterms:modified>
</cp:coreProperties>
</file>